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FE" w:rsidRDefault="009639FE" w:rsidP="009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9639FE" w:rsidRDefault="009639FE" w:rsidP="009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постійної комісії районної ради з питань бюджету та управління</w:t>
      </w:r>
    </w:p>
    <w:p w:rsidR="009639FE" w:rsidRDefault="009639FE" w:rsidP="00963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об’єктами комунальної  власності району 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B741A0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червня</w:t>
      </w:r>
      <w:r w:rsidR="00BD3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9FE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                      </w:t>
      </w:r>
      <w:proofErr w:type="spellStart"/>
      <w:r w:rsidR="009639FE">
        <w:rPr>
          <w:rFonts w:ascii="Times New Roman" w:hAnsi="Times New Roman" w:cs="Times New Roman"/>
          <w:sz w:val="28"/>
          <w:szCs w:val="28"/>
          <w:lang w:val="uk-UA"/>
        </w:rPr>
        <w:t>м.Новгород-Сіверський</w:t>
      </w:r>
      <w:proofErr w:type="spellEnd"/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Засідання постійної комісії районної ради з питань бюджету та управління об’єктами комунальної власності району відкрив та вів голова постійної комісії Гавриленко І.І.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постійної комісії районної ради з питань бюджету та управління об’єктами комунальної власності району обрано 8 депутатів.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На засіданні присутні депутати : Гавриленко І.І., Бондаренко В.В., Могильний О.О., Юрченко М.В.</w:t>
      </w:r>
      <w:r w:rsidR="00B741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741A0">
        <w:rPr>
          <w:rFonts w:ascii="Times New Roman" w:hAnsi="Times New Roman" w:cs="Times New Roman"/>
          <w:sz w:val="28"/>
          <w:szCs w:val="28"/>
          <w:lang w:val="uk-UA"/>
        </w:rPr>
        <w:t>Паніматченко</w:t>
      </w:r>
      <w:proofErr w:type="spellEnd"/>
      <w:r w:rsidR="00B741A0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Відсутні депутати: </w:t>
      </w:r>
      <w:proofErr w:type="spellStart"/>
      <w:r w:rsidR="00922366">
        <w:rPr>
          <w:rFonts w:ascii="Times New Roman" w:hAnsi="Times New Roman" w:cs="Times New Roman"/>
          <w:sz w:val="28"/>
          <w:szCs w:val="28"/>
          <w:lang w:val="uk-UA"/>
        </w:rPr>
        <w:t>Охріменко</w:t>
      </w:r>
      <w:proofErr w:type="spellEnd"/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 Ю.І., </w:t>
      </w:r>
      <w:proofErr w:type="spellStart"/>
      <w:r w:rsidR="00B741A0">
        <w:rPr>
          <w:rFonts w:ascii="Times New Roman" w:hAnsi="Times New Roman" w:cs="Times New Roman"/>
          <w:sz w:val="28"/>
          <w:szCs w:val="28"/>
          <w:lang w:val="uk-UA"/>
        </w:rPr>
        <w:t>Макеєнко</w:t>
      </w:r>
      <w:proofErr w:type="spellEnd"/>
      <w:r w:rsidR="00B741A0">
        <w:rPr>
          <w:rFonts w:ascii="Times New Roman" w:hAnsi="Times New Roman" w:cs="Times New Roman"/>
          <w:sz w:val="28"/>
          <w:szCs w:val="28"/>
          <w:lang w:val="uk-UA"/>
        </w:rPr>
        <w:t xml:space="preserve"> Г.О., </w:t>
      </w:r>
      <w:proofErr w:type="spellStart"/>
      <w:r w:rsidR="00B741A0">
        <w:rPr>
          <w:rFonts w:ascii="Times New Roman" w:hAnsi="Times New Roman" w:cs="Times New Roman"/>
          <w:sz w:val="28"/>
          <w:szCs w:val="28"/>
          <w:lang w:val="uk-UA"/>
        </w:rPr>
        <w:t>Байтрак</w:t>
      </w:r>
      <w:proofErr w:type="spellEnd"/>
      <w:r w:rsidR="00B741A0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У роботі комісії приймали участь запрошені: начальник </w:t>
      </w:r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41A0"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</w:t>
      </w:r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 ра</w:t>
      </w:r>
      <w:r w:rsidR="00B741A0">
        <w:rPr>
          <w:rFonts w:ascii="Times New Roman" w:hAnsi="Times New Roman" w:cs="Times New Roman"/>
          <w:sz w:val="28"/>
          <w:szCs w:val="28"/>
          <w:lang w:val="uk-UA"/>
        </w:rPr>
        <w:t>йонної державної адміністрації Бикова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41A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комунального підприємства </w:t>
      </w:r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741A0">
        <w:rPr>
          <w:rFonts w:ascii="Times New Roman" w:hAnsi="Times New Roman" w:cs="Times New Roman"/>
          <w:sz w:val="28"/>
          <w:szCs w:val="28"/>
          <w:lang w:val="uk-UA"/>
        </w:rPr>
        <w:t>Н-Сіверське</w:t>
      </w:r>
      <w:proofErr w:type="spellEnd"/>
      <w:r w:rsidR="00B741A0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архітектурне бюро»</w:t>
      </w:r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B741A0">
        <w:rPr>
          <w:rFonts w:ascii="Times New Roman" w:hAnsi="Times New Roman" w:cs="Times New Roman"/>
          <w:sz w:val="28"/>
          <w:szCs w:val="28"/>
          <w:lang w:val="uk-UA"/>
        </w:rPr>
        <w:t>Пацюк Н.І.</w:t>
      </w:r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</w:t>
      </w:r>
      <w:r w:rsidR="00B741A0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 </w:t>
      </w:r>
      <w:r w:rsidR="00922366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 w:rsidR="00B741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Біла С.В.</w:t>
      </w:r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741A0">
        <w:rPr>
          <w:rFonts w:ascii="Times New Roman" w:hAnsi="Times New Roman" w:cs="Times New Roman"/>
          <w:sz w:val="28"/>
          <w:szCs w:val="28"/>
          <w:lang w:val="uk-UA"/>
        </w:rPr>
        <w:t>головний лікар Новгород-Сіверської центральної районної лікарні                              ім. І.В.</w:t>
      </w:r>
      <w:proofErr w:type="spellStart"/>
      <w:r w:rsidR="00B741A0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3371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71FA"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 w:rsidR="003371FA">
        <w:rPr>
          <w:rFonts w:ascii="Times New Roman" w:hAnsi="Times New Roman" w:cs="Times New Roman"/>
          <w:sz w:val="28"/>
          <w:szCs w:val="28"/>
          <w:lang w:val="uk-UA"/>
        </w:rPr>
        <w:t xml:space="preserve"> С.Г</w:t>
      </w:r>
      <w:r w:rsidR="00B741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236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з юридичних питань та комунальної власності виконавчого апарату районної ради </w:t>
      </w:r>
      <w:proofErr w:type="spellStart"/>
      <w:r w:rsidR="00922366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="00922366">
        <w:rPr>
          <w:rFonts w:ascii="Times New Roman" w:hAnsi="Times New Roman" w:cs="Times New Roman"/>
          <w:sz w:val="28"/>
          <w:szCs w:val="28"/>
          <w:lang w:val="uk-UA"/>
        </w:rPr>
        <w:t xml:space="preserve"> Т.В.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F8F" w:rsidRPr="00834F8F" w:rsidRDefault="00F2463A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F8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34F8F" w:rsidRPr="00834F8F">
        <w:rPr>
          <w:rFonts w:ascii="Times New Roman" w:hAnsi="Times New Roman" w:cs="Times New Roman"/>
          <w:sz w:val="28"/>
          <w:szCs w:val="28"/>
          <w:lang w:val="uk-UA"/>
        </w:rPr>
        <w:t>1. Про звіт про виконання районного бюджету та витрачання коштів резервного фонду районного бюджету за І квартал 2016 року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ab/>
        <w:t>Доповідає: Бикова Олена Миколаївна – начальник фінансового управління районної державної адміністрації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F8F" w:rsidRPr="00834F8F" w:rsidRDefault="00834F8F" w:rsidP="00834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рішення районної ради від 28 грудня 2015 року  № 31 «Про районний бюджет на 2016 рік»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ab/>
        <w:t>Доповідає: Бикова Олена Миколаївна – начальник фінансового управління районної державної адміністрації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F8F" w:rsidRPr="00834F8F" w:rsidRDefault="00834F8F" w:rsidP="00834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3. Про затвердження </w:t>
      </w:r>
      <w:r w:rsidR="003372B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34F8F">
        <w:rPr>
          <w:rFonts w:ascii="Times New Roman" w:hAnsi="Times New Roman" w:cs="Times New Roman"/>
          <w:sz w:val="28"/>
          <w:szCs w:val="28"/>
          <w:lang w:val="uk-UA"/>
        </w:rPr>
        <w:t>оложення про Почесну грамоту районної ради та Подяку голови районної ради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Доповідає: </w:t>
      </w:r>
      <w:proofErr w:type="spellStart"/>
      <w:r w:rsidRPr="00834F8F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Новгород-Сіверської районної ради Чернігівської області                                                                     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F8F" w:rsidRPr="00834F8F" w:rsidRDefault="00834F8F" w:rsidP="00834F8F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4F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Про внесення змін та доповнень до нормативно-правових актів з питань призначення, звільнення керівників підприємств, установ, закладів, укладання та розірвання з ними контрактів </w:t>
      </w:r>
    </w:p>
    <w:p w:rsidR="00834F8F" w:rsidRPr="00834F8F" w:rsidRDefault="00834F8F" w:rsidP="00834F8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lang w:val="uk-UA"/>
        </w:rPr>
        <w:tab/>
      </w:r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 w:rsidRPr="00834F8F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Новгород-Сіверської районної ради Чернігівської області                                                                     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F8F" w:rsidRPr="00834F8F" w:rsidRDefault="00834F8F" w:rsidP="00834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>5. Про звіт начальника комунального підприємства «</w:t>
      </w:r>
      <w:proofErr w:type="spellStart"/>
      <w:r w:rsidRPr="00834F8F">
        <w:rPr>
          <w:rFonts w:ascii="Times New Roman" w:hAnsi="Times New Roman" w:cs="Times New Roman"/>
          <w:sz w:val="28"/>
          <w:szCs w:val="28"/>
          <w:lang w:val="uk-UA"/>
        </w:rPr>
        <w:t>Н-Сіверське</w:t>
      </w:r>
      <w:proofErr w:type="spellEnd"/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архітектурне бюро»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F8F">
        <w:rPr>
          <w:rFonts w:ascii="Times New Roman" w:hAnsi="Times New Roman" w:cs="Times New Roman"/>
          <w:sz w:val="28"/>
          <w:szCs w:val="28"/>
          <w:lang w:val="uk-UA"/>
        </w:rPr>
        <w:tab/>
        <w:t>Доповідає: Пацюк Наталія Іванівна – директор комунального підприємства «Новгород-Сіверське архітектурне бюро»</w:t>
      </w:r>
      <w:r w:rsidRPr="00834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4F8F" w:rsidRPr="00834F8F" w:rsidRDefault="00834F8F" w:rsidP="00834F8F">
      <w:pPr>
        <w:spacing w:after="0"/>
        <w:ind w:right="-82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p w:rsidR="00834F8F" w:rsidRPr="00834F8F" w:rsidRDefault="00834F8F" w:rsidP="00834F8F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lang w:val="ru-RU"/>
        </w:rPr>
        <w:tab/>
      </w:r>
      <w:r w:rsidRPr="00834F8F">
        <w:rPr>
          <w:rFonts w:ascii="Times New Roman" w:hAnsi="Times New Roman" w:cs="Times New Roman"/>
          <w:lang w:val="uk-UA"/>
        </w:rPr>
        <w:tab/>
      </w:r>
      <w:r w:rsidRPr="00332675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переліків об’єктів спільної власності територіальних громад Новгород-Сіверського району  </w:t>
      </w:r>
    </w:p>
    <w:p w:rsidR="00834F8F" w:rsidRPr="00834F8F" w:rsidRDefault="00834F8F" w:rsidP="00834F8F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4F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Доповідає: </w:t>
      </w:r>
      <w:proofErr w:type="spellStart"/>
      <w:r w:rsidRPr="00834F8F">
        <w:rPr>
          <w:rFonts w:ascii="Times New Roman" w:hAnsi="Times New Roman" w:cs="Times New Roman"/>
          <w:sz w:val="28"/>
          <w:szCs w:val="28"/>
          <w:lang w:val="uk-UA"/>
        </w:rPr>
        <w:t>Щепочкіна</w:t>
      </w:r>
      <w:proofErr w:type="spellEnd"/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Тамара Василівна – начальник відділу з юридичних питань та комунальної власності виконавчого апарату Новгород-Сіверської районної ради Чернігівської області         </w:t>
      </w:r>
    </w:p>
    <w:p w:rsidR="00834F8F" w:rsidRPr="00834F8F" w:rsidRDefault="00834F8F" w:rsidP="00834F8F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834F8F" w:rsidRPr="00834F8F" w:rsidRDefault="00834F8F" w:rsidP="00834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7. Про безоплатну передачу у власність територіальної громади </w:t>
      </w:r>
      <w:proofErr w:type="spellStart"/>
      <w:r w:rsidRPr="00834F8F">
        <w:rPr>
          <w:rFonts w:ascii="Times New Roman" w:hAnsi="Times New Roman" w:cs="Times New Roman"/>
          <w:sz w:val="28"/>
          <w:szCs w:val="28"/>
          <w:lang w:val="uk-UA"/>
        </w:rPr>
        <w:t>Горбівської</w:t>
      </w:r>
      <w:proofErr w:type="spellEnd"/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Новгород-Сіверського району Чернігівської області майна спільної власності територіальних громад Новгород-Сіверського району</w:t>
      </w:r>
    </w:p>
    <w:p w:rsid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ab/>
        <w:t>Доповідає: Біла Світлана Валентинівна – начальник відділу освіти районної державної адміністрації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F8F" w:rsidRPr="00834F8F" w:rsidRDefault="00834F8F" w:rsidP="00834F8F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34F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8. Про надання дозволу відділу освіти Новгород-Сіверської районної державної адміністрації на списання нерухомого майна 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lang w:val="uk-UA"/>
        </w:rPr>
        <w:tab/>
      </w:r>
      <w:r w:rsidRPr="00834F8F">
        <w:rPr>
          <w:rFonts w:ascii="Times New Roman" w:hAnsi="Times New Roman" w:cs="Times New Roman"/>
          <w:sz w:val="28"/>
          <w:szCs w:val="28"/>
          <w:lang w:val="uk-UA"/>
        </w:rPr>
        <w:t>Доповідає: Біла Світлана Валентинівна – начальник відділу освіти районної державної адміністрації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F8F" w:rsidRPr="00834F8F" w:rsidRDefault="00834F8F" w:rsidP="00834F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9. Про надання дозволу Новгород-Сіверській центральній районній лікарні ім. І. В. </w:t>
      </w:r>
      <w:proofErr w:type="spellStart"/>
      <w:r w:rsidRPr="00834F8F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на списання основних засобів</w:t>
      </w:r>
    </w:p>
    <w:p w:rsidR="00834F8F" w:rsidRPr="00834F8F" w:rsidRDefault="00834F8F" w:rsidP="00834F8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Доповідає: </w:t>
      </w:r>
      <w:proofErr w:type="spellStart"/>
      <w:r w:rsidRPr="00834F8F"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Григорівна – головний лікар</w:t>
      </w:r>
      <w:r w:rsidR="00746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F8F">
        <w:rPr>
          <w:rFonts w:ascii="Times New Roman" w:hAnsi="Times New Roman" w:cs="Times New Roman"/>
          <w:sz w:val="28"/>
          <w:szCs w:val="28"/>
          <w:lang w:val="uk-UA"/>
        </w:rPr>
        <w:t>Новгород-Сіверської центральної районної лікарні ім..І.В.</w:t>
      </w:r>
      <w:proofErr w:type="spellStart"/>
      <w:r w:rsidRPr="00834F8F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9FE" w:rsidRDefault="00834F8F" w:rsidP="00065E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639FE">
        <w:rPr>
          <w:rFonts w:ascii="Times New Roman" w:hAnsi="Times New Roman" w:cs="Times New Roman"/>
          <w:sz w:val="28"/>
          <w:szCs w:val="28"/>
          <w:lang w:val="uk-UA"/>
        </w:rPr>
        <w:t>(Порядок денний затверджено одноголосно)</w:t>
      </w: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571FE">
        <w:rPr>
          <w:rFonts w:ascii="Times New Roman" w:hAnsi="Times New Roman" w:cs="Times New Roman"/>
          <w:sz w:val="28"/>
          <w:szCs w:val="28"/>
          <w:lang w:val="uk-UA"/>
        </w:rPr>
        <w:t>Бикову О</w:t>
      </w:r>
      <w:r w:rsidR="00C67D4C">
        <w:rPr>
          <w:rFonts w:ascii="Times New Roman" w:hAnsi="Times New Roman" w:cs="Times New Roman"/>
          <w:sz w:val="28"/>
          <w:szCs w:val="28"/>
          <w:lang w:val="uk-UA"/>
        </w:rPr>
        <w:t xml:space="preserve">лену </w:t>
      </w:r>
      <w:r w:rsidR="006571F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67D4C">
        <w:rPr>
          <w:rFonts w:ascii="Times New Roman" w:hAnsi="Times New Roman" w:cs="Times New Roman"/>
          <w:sz w:val="28"/>
          <w:szCs w:val="28"/>
          <w:lang w:val="uk-UA"/>
        </w:rPr>
        <w:t>иколаївну -</w:t>
      </w:r>
      <w:r w:rsidR="00AA6A6F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 w:rsidR="006571FE"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</w:t>
      </w:r>
      <w:r w:rsidR="00AA6A6F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1FE">
        <w:rPr>
          <w:rFonts w:ascii="Times New Roman" w:hAnsi="Times New Roman" w:cs="Times New Roman"/>
          <w:sz w:val="28"/>
          <w:szCs w:val="28"/>
          <w:lang w:val="uk-UA"/>
        </w:rPr>
        <w:t>щодо звіту про виконання районного бюджету та витрачання коштів</w:t>
      </w:r>
      <w:r w:rsidR="0026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1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1FE" w:rsidRPr="00834F8F">
        <w:rPr>
          <w:rFonts w:ascii="Times New Roman" w:hAnsi="Times New Roman" w:cs="Times New Roman"/>
          <w:sz w:val="28"/>
          <w:szCs w:val="28"/>
          <w:lang w:val="uk-UA"/>
        </w:rPr>
        <w:t>резервного фонду районного бюджету за І квартал 2016 року</w:t>
      </w:r>
    </w:p>
    <w:p w:rsidR="00204056" w:rsidRDefault="00204056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75B36">
        <w:rPr>
          <w:rFonts w:ascii="Times New Roman" w:hAnsi="Times New Roman" w:cs="Times New Roman"/>
          <w:sz w:val="28"/>
          <w:szCs w:val="28"/>
          <w:lang w:val="uk-UA"/>
        </w:rPr>
        <w:t>Підтримати проект даного рішення та р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</w:t>
      </w:r>
      <w:r w:rsidR="00375B36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>розглянути на пленарному засіданні ради</w:t>
      </w:r>
      <w:r w:rsidR="00F978D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знаходиться в матеріалах </w:t>
      </w:r>
      <w:r w:rsidR="00D721B9">
        <w:rPr>
          <w:rFonts w:ascii="Times New Roman" w:hAnsi="Times New Roman" w:cs="Times New Roman"/>
          <w:sz w:val="28"/>
          <w:szCs w:val="28"/>
          <w:lang w:val="uk-UA"/>
        </w:rPr>
        <w:t xml:space="preserve">шостої 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 xml:space="preserve"> сесії районної ради </w:t>
      </w:r>
      <w:r w:rsidR="00987751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="0020405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скликання).</w:t>
      </w:r>
    </w:p>
    <w:p w:rsidR="00987751" w:rsidRDefault="00987751" w:rsidP="009877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</w:t>
      </w:r>
      <w:r w:rsidR="00C67D4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F978D4" w:rsidRDefault="00F978D4" w:rsidP="00F9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8D4" w:rsidRDefault="00F978D4" w:rsidP="00F97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32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78D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987751" w:rsidRPr="00332675" w:rsidRDefault="00987751" w:rsidP="009877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326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675">
        <w:rPr>
          <w:rFonts w:ascii="Times New Roman" w:hAnsi="Times New Roman" w:cs="Times New Roman"/>
          <w:sz w:val="28"/>
          <w:szCs w:val="28"/>
          <w:lang w:val="uk-UA"/>
        </w:rPr>
        <w:t xml:space="preserve">Бикову Олену Миколаївну - начальника фінансового управління райдержадміністрації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 w:rsidR="0033267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2675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від </w:t>
      </w:r>
      <w:r w:rsidR="003326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332675" w:rsidRPr="00834F8F">
        <w:rPr>
          <w:rFonts w:ascii="Times New Roman" w:hAnsi="Times New Roman" w:cs="Times New Roman"/>
          <w:sz w:val="28"/>
          <w:szCs w:val="28"/>
          <w:lang w:val="uk-UA"/>
        </w:rPr>
        <w:t>28 грудня 2015 року  № 31 «Про районний бюджет на 2016 рік»</w:t>
      </w:r>
    </w:p>
    <w:p w:rsidR="00F2337E" w:rsidRPr="00332675" w:rsidRDefault="00F2337E" w:rsidP="009877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2337E" w:rsidRDefault="00F2337E" w:rsidP="00F233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32675" w:rsidRDefault="00F2337E" w:rsidP="003326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32675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проект даного рішення та рекомендувати його розглянути на пленарному засіданні ради (проект рішення знаходиться в матеріалах шостої  сесії районної ради сьомого скликання).</w:t>
      </w:r>
    </w:p>
    <w:p w:rsidR="00F2337E" w:rsidRDefault="00332675" w:rsidP="003326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FF14CB" w:rsidRDefault="00FF14CB" w:rsidP="00FF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337E" w:rsidRDefault="00FF14CB" w:rsidP="00FF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A35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СЛУХАЛИ :</w:t>
      </w:r>
    </w:p>
    <w:p w:rsidR="003372B8" w:rsidRDefault="00BA35CC" w:rsidP="003372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</w:t>
      </w:r>
      <w:proofErr w:type="spellStart"/>
      <w:r w:rsidRPr="00BD1366">
        <w:rPr>
          <w:rFonts w:ascii="Times New Roman" w:hAnsi="Times New Roman" w:cs="Times New Roman"/>
          <w:sz w:val="28"/>
          <w:szCs w:val="28"/>
          <w:lang w:val="uk-UA"/>
        </w:rPr>
        <w:t>Щепочкін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Тамар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відділу з юридичних питань та комунальної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</w:t>
      </w:r>
      <w:r w:rsidR="00F7594D" w:rsidRPr="00BA35CC">
        <w:rPr>
          <w:szCs w:val="28"/>
          <w:lang w:val="uk-UA"/>
        </w:rPr>
        <w:t xml:space="preserve"> </w:t>
      </w:r>
      <w:r w:rsidR="003372B8">
        <w:rPr>
          <w:szCs w:val="28"/>
          <w:lang w:val="uk-UA"/>
        </w:rPr>
        <w:t xml:space="preserve"> </w:t>
      </w:r>
      <w:r w:rsidR="003372B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72B8" w:rsidRPr="00834F8F">
        <w:rPr>
          <w:rFonts w:ascii="Times New Roman" w:hAnsi="Times New Roman" w:cs="Times New Roman"/>
          <w:sz w:val="28"/>
          <w:szCs w:val="28"/>
          <w:lang w:val="uk-UA"/>
        </w:rPr>
        <w:t>оложення про Почесну грамоту районної ради та Подяку голови районної ради</w:t>
      </w:r>
    </w:p>
    <w:p w:rsidR="003372B8" w:rsidRDefault="003372B8" w:rsidP="003372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72B8" w:rsidRDefault="003372B8" w:rsidP="00337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3372B8" w:rsidRDefault="003372B8" w:rsidP="00337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Підтримати проект даного рішення та рекомендувати його розглянути на пленарному засіданні ради (проект рішення знаходиться в матеріалах шостої  сесії районної ради сьомого скликання).</w:t>
      </w:r>
    </w:p>
    <w:p w:rsidR="003372B8" w:rsidRDefault="003372B8" w:rsidP="00337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3372B8" w:rsidRPr="00834F8F" w:rsidRDefault="003372B8" w:rsidP="003372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570" w:rsidRDefault="00AC5570" w:rsidP="00F7594D">
      <w:pPr>
        <w:pStyle w:val="a4"/>
        <w:tabs>
          <w:tab w:val="left" w:pos="709"/>
        </w:tabs>
        <w:rPr>
          <w:szCs w:val="28"/>
          <w:lang w:val="uk-UA"/>
        </w:rPr>
      </w:pPr>
    </w:p>
    <w:p w:rsidR="00AD7AA2" w:rsidRDefault="00AD7AA2" w:rsidP="00F7594D">
      <w:pPr>
        <w:pStyle w:val="a4"/>
        <w:tabs>
          <w:tab w:val="left" w:pos="709"/>
        </w:tabs>
        <w:rPr>
          <w:szCs w:val="28"/>
          <w:lang w:val="uk-UA"/>
        </w:rPr>
      </w:pPr>
      <w:r>
        <w:rPr>
          <w:szCs w:val="28"/>
          <w:lang w:val="uk-UA"/>
        </w:rPr>
        <w:lastRenderedPageBreak/>
        <w:t>4. СЛУХАЛИ:</w:t>
      </w:r>
    </w:p>
    <w:p w:rsidR="008B7449" w:rsidRDefault="00AD7AA2" w:rsidP="008B7449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</w:t>
      </w:r>
      <w:proofErr w:type="spellStart"/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>Щепочкін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Тамар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відділу з юридичних питань та комунальної власності 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449" w:rsidRPr="00BD1366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</w:t>
      </w:r>
      <w:r w:rsidR="008B74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2A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0D72A2" w:rsidRPr="00834F8F">
        <w:rPr>
          <w:rFonts w:ascii="Times New Roman" w:hAnsi="Times New Roman" w:cs="Times New Roman"/>
          <w:sz w:val="28"/>
          <w:szCs w:val="28"/>
          <w:lang w:val="uk-UA"/>
        </w:rPr>
        <w:t>внесення змін та доповнень до нормативно-правових актів з питань призначення, звільнення керівників підприємств, установ, закладів, укладання та розірвання з ними контрактів</w:t>
      </w:r>
    </w:p>
    <w:p w:rsidR="000B32B1" w:rsidRDefault="000B32B1" w:rsidP="008B7449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AC3" w:rsidRDefault="00C57AC3" w:rsidP="00C57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ВИРІШИЛИ:</w:t>
      </w:r>
    </w:p>
    <w:p w:rsidR="00C57AC3" w:rsidRDefault="00C57AC3" w:rsidP="00C57A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Підтримати проект даного рішення та рекомендувати його розглянути на пленарному засіданні ради (проект рішення знаходиться в матеріалах шостої  сесії районної ради сьомого скликання).</w:t>
      </w:r>
    </w:p>
    <w:p w:rsidR="00DF0BCE" w:rsidRDefault="00C57AC3" w:rsidP="000B32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0B32B1" w:rsidRDefault="000B32B1" w:rsidP="008B7449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2B1" w:rsidRDefault="000B32B1" w:rsidP="008B7449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СЛУХАЛИ:</w:t>
      </w:r>
    </w:p>
    <w:p w:rsidR="005B610E" w:rsidRDefault="000B32B1" w:rsidP="005B610E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B6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5DD">
        <w:rPr>
          <w:rFonts w:ascii="Times New Roman" w:hAnsi="Times New Roman" w:cs="Times New Roman"/>
          <w:sz w:val="28"/>
          <w:szCs w:val="28"/>
          <w:lang w:val="uk-UA"/>
        </w:rPr>
        <w:t>Пацюк Наталію Іванівну</w:t>
      </w:r>
      <w:r w:rsidR="005B610E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1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488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комунального підприємства </w:t>
      </w:r>
      <w:r w:rsidR="00D174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17488" w:rsidRPr="00834F8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17488" w:rsidRPr="00834F8F">
        <w:rPr>
          <w:rFonts w:ascii="Times New Roman" w:hAnsi="Times New Roman" w:cs="Times New Roman"/>
          <w:sz w:val="28"/>
          <w:szCs w:val="28"/>
          <w:lang w:val="uk-UA"/>
        </w:rPr>
        <w:t>Н-Сіверське</w:t>
      </w:r>
      <w:proofErr w:type="spellEnd"/>
      <w:r w:rsidR="00D17488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архітектурне бюро»</w:t>
      </w:r>
      <w:r w:rsidR="00D17488">
        <w:rPr>
          <w:rFonts w:ascii="Times New Roman" w:hAnsi="Times New Roman" w:cs="Times New Roman"/>
          <w:sz w:val="28"/>
          <w:szCs w:val="28"/>
          <w:lang w:val="uk-UA"/>
        </w:rPr>
        <w:t xml:space="preserve"> щодо роботи  </w:t>
      </w:r>
      <w:r w:rsidR="00D17488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D174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17488" w:rsidRPr="00834F8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17488" w:rsidRPr="00834F8F">
        <w:rPr>
          <w:rFonts w:ascii="Times New Roman" w:hAnsi="Times New Roman" w:cs="Times New Roman"/>
          <w:sz w:val="28"/>
          <w:szCs w:val="28"/>
          <w:lang w:val="uk-UA"/>
        </w:rPr>
        <w:t>Н-Сіверське</w:t>
      </w:r>
      <w:proofErr w:type="spellEnd"/>
      <w:r w:rsidR="00D17488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архітектурне бюро»</w:t>
      </w:r>
    </w:p>
    <w:p w:rsidR="000B32B1" w:rsidRDefault="000B32B1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121" w:rsidRDefault="002E2121" w:rsidP="002E21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2E2121" w:rsidRDefault="002E2121" w:rsidP="002E21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Підтримати проект даного рішення та рекомендувати його розглянути на пленарному засіданні ради (проект рішення знаходиться в матеріалах шостої  сесії районної ради сьомого скликання).</w:t>
      </w:r>
    </w:p>
    <w:p w:rsidR="00135B38" w:rsidRDefault="002E2121" w:rsidP="002E21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0B32B1" w:rsidRPr="00135B38" w:rsidRDefault="000B32B1" w:rsidP="00135B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B38" w:rsidRPr="00135B38" w:rsidRDefault="000B32B1" w:rsidP="00135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СЛУХАЛИ:</w:t>
      </w:r>
    </w:p>
    <w:p w:rsidR="00135B38" w:rsidRDefault="00135B38" w:rsidP="00135B38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</w:t>
      </w:r>
      <w:proofErr w:type="spellStart"/>
      <w:r w:rsidRPr="00BD1366">
        <w:rPr>
          <w:rFonts w:ascii="Times New Roman" w:hAnsi="Times New Roman" w:cs="Times New Roman"/>
          <w:sz w:val="28"/>
          <w:szCs w:val="28"/>
          <w:lang w:val="uk-UA"/>
        </w:rPr>
        <w:t>Щепочкін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Тамар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Василівн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відділу з юридичних питань та комунальної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>виконавчого апарату районної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щодо </w:t>
      </w:r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до переліків об’єктів спільної власності територіальних громад Новгород-Сіверського району  </w:t>
      </w:r>
    </w:p>
    <w:p w:rsidR="00135B38" w:rsidRDefault="00135B38" w:rsidP="00135B38">
      <w:pPr>
        <w:tabs>
          <w:tab w:val="left" w:pos="720"/>
          <w:tab w:val="center" w:pos="4677"/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B38" w:rsidRDefault="00135B38" w:rsidP="00135B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ВИРІШИЛИ:</w:t>
      </w:r>
    </w:p>
    <w:p w:rsidR="00135B38" w:rsidRDefault="00135B38" w:rsidP="00135B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Підтримати проект даного рішення та рекомендувати його розглянути на пленарному засіданні ради (проект рішення знаходиться в матеріалах шостої  сесії районної ради сьомого скликання).</w:t>
      </w:r>
    </w:p>
    <w:p w:rsidR="00135B38" w:rsidRDefault="00135B38" w:rsidP="00135B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AF24B5" w:rsidRDefault="00AF24B5" w:rsidP="00135B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667" w:rsidRPr="00135B38" w:rsidRDefault="00AA6667" w:rsidP="00AA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СЛУХАЛИ:</w:t>
      </w:r>
    </w:p>
    <w:p w:rsidR="000B32B1" w:rsidRDefault="00AA6667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B3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32B1" w:rsidRPr="00BD1366">
        <w:rPr>
          <w:rFonts w:ascii="Times New Roman" w:hAnsi="Times New Roman" w:cs="Times New Roman"/>
          <w:sz w:val="28"/>
          <w:szCs w:val="28"/>
          <w:lang w:val="uk-UA"/>
        </w:rPr>
        <w:t>Біл</w:t>
      </w:r>
      <w:r w:rsidR="000B32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32B1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 w:rsidR="000B32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32B1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 w:rsidR="000B32B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32B1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 w:rsidR="000B32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B32B1"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районної державної адміністрації</w:t>
      </w:r>
      <w:r w:rsidR="000B32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84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4842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безоплатну передачу у власність територіальної громади </w:t>
      </w:r>
      <w:proofErr w:type="spellStart"/>
      <w:r w:rsidR="005B4842" w:rsidRPr="00834F8F">
        <w:rPr>
          <w:rFonts w:ascii="Times New Roman" w:hAnsi="Times New Roman" w:cs="Times New Roman"/>
          <w:sz w:val="28"/>
          <w:szCs w:val="28"/>
          <w:lang w:val="uk-UA"/>
        </w:rPr>
        <w:t>Горбівської</w:t>
      </w:r>
      <w:proofErr w:type="spellEnd"/>
      <w:r w:rsidR="005B4842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Новгород-Сіверського району Чернігівської області майна спільної власності територіальних громад Новгород-Сіверського району</w:t>
      </w:r>
    </w:p>
    <w:p w:rsidR="009B7412" w:rsidRDefault="009B7412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7412" w:rsidRDefault="009B7412" w:rsidP="009B74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ВИРІШИЛИ:</w:t>
      </w:r>
    </w:p>
    <w:p w:rsidR="009B7412" w:rsidRDefault="009B7412" w:rsidP="009B74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Підтримати проект даного рішення та рекомендувати його розглянути на пленарному засіданні ради (проект рішення знаходиться в матеріалах шостої  сесії районної ради сьомого скликання).</w:t>
      </w:r>
    </w:p>
    <w:p w:rsidR="009B7412" w:rsidRDefault="009B7412" w:rsidP="009B74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8E2706" w:rsidRDefault="008E2706" w:rsidP="009B74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2706" w:rsidRPr="00135B38" w:rsidRDefault="008E2706" w:rsidP="008E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СЛУХАЛИ:</w:t>
      </w:r>
    </w:p>
    <w:p w:rsidR="009B7412" w:rsidRDefault="008E2706" w:rsidP="009C76CE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>Біл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Світлан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D1366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 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відділу освіти </w:t>
      </w:r>
      <w:r w:rsidR="009C76CE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Новгород-Сіверської районної державної адміністрації на списання нерухомого майна </w:t>
      </w:r>
    </w:p>
    <w:p w:rsidR="009C76CE" w:rsidRDefault="009C76CE" w:rsidP="009C76CE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6CE" w:rsidRDefault="009C76CE" w:rsidP="009C76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9C76CE" w:rsidRDefault="009C76CE" w:rsidP="009C76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Підтримати проект даного рішення та рекомендувати його розглянути на пленарному засіданні ради (проект рішення знаходиться в матеріалах шостої  сесії районної ради сьомого скликання).</w:t>
      </w:r>
    </w:p>
    <w:p w:rsidR="009C76CE" w:rsidRDefault="009C76CE" w:rsidP="009C76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Голосували «за» - 5, проти-0, утримались-0.</w:t>
      </w:r>
    </w:p>
    <w:p w:rsidR="009C76CE" w:rsidRDefault="009C76CE" w:rsidP="009C76CE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2B1" w:rsidRDefault="00CF1232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СЛУХАЛИ:</w:t>
      </w:r>
    </w:p>
    <w:p w:rsidR="00803B9F" w:rsidRDefault="00803B9F" w:rsidP="007468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Світлану Григорівну</w:t>
      </w:r>
      <w:r w:rsidR="007468AD">
        <w:rPr>
          <w:rFonts w:ascii="Times New Roman" w:hAnsi="Times New Roman" w:cs="Times New Roman"/>
          <w:sz w:val="28"/>
          <w:szCs w:val="28"/>
          <w:lang w:val="uk-UA"/>
        </w:rPr>
        <w:t xml:space="preserve"> - головного</w:t>
      </w:r>
      <w:r w:rsidR="007468AD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лікар</w:t>
      </w:r>
      <w:r w:rsidR="007468A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7468AD" w:rsidRPr="00834F8F">
        <w:rPr>
          <w:rFonts w:ascii="Times New Roman" w:hAnsi="Times New Roman" w:cs="Times New Roman"/>
          <w:sz w:val="28"/>
          <w:szCs w:val="28"/>
          <w:lang w:val="uk-UA"/>
        </w:rPr>
        <w:t>Новгород-Сіверської центральної районної лікарні ім..І.В.</w:t>
      </w:r>
      <w:proofErr w:type="spellStart"/>
      <w:r w:rsidR="007468AD" w:rsidRPr="00834F8F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7468AD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7468AD" w:rsidRPr="00834F8F">
        <w:rPr>
          <w:rFonts w:ascii="Times New Roman" w:hAnsi="Times New Roman" w:cs="Times New Roman"/>
          <w:sz w:val="28"/>
          <w:szCs w:val="28"/>
          <w:lang w:val="uk-UA"/>
        </w:rPr>
        <w:t>надання дозволу Новгород-Сіверській центральній районні</w:t>
      </w:r>
      <w:r w:rsidR="00EB50E1">
        <w:rPr>
          <w:rFonts w:ascii="Times New Roman" w:hAnsi="Times New Roman" w:cs="Times New Roman"/>
          <w:sz w:val="28"/>
          <w:szCs w:val="28"/>
          <w:lang w:val="uk-UA"/>
        </w:rPr>
        <w:t xml:space="preserve">й лікарні ім. І. В. </w:t>
      </w:r>
      <w:proofErr w:type="spellStart"/>
      <w:r w:rsidR="00EB50E1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7468AD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на списання основних засобів</w:t>
      </w:r>
    </w:p>
    <w:p w:rsidR="00CF1232" w:rsidRDefault="00CF1232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2B1" w:rsidRDefault="000B32B1" w:rsidP="000B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421B50" w:rsidRDefault="000B32B1" w:rsidP="009C76CE">
      <w:pPr>
        <w:tabs>
          <w:tab w:val="left" w:pos="360"/>
          <w:tab w:val="left" w:pos="72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21B50">
        <w:rPr>
          <w:rFonts w:ascii="Times New Roman" w:hAnsi="Times New Roman" w:cs="Times New Roman"/>
          <w:sz w:val="28"/>
          <w:szCs w:val="28"/>
          <w:lang w:val="uk-UA"/>
        </w:rPr>
        <w:t>Надати подання голові Новгород-Сіверської районної ради для надання дозволу</w:t>
      </w:r>
      <w:r w:rsidR="00005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8AD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Новгород-Сіверській центральній районній лікарні </w:t>
      </w:r>
      <w:r w:rsidR="007468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EB50E1">
        <w:rPr>
          <w:rFonts w:ascii="Times New Roman" w:hAnsi="Times New Roman" w:cs="Times New Roman"/>
          <w:sz w:val="28"/>
          <w:szCs w:val="28"/>
          <w:lang w:val="uk-UA"/>
        </w:rPr>
        <w:t xml:space="preserve">ім. І. В. </w:t>
      </w:r>
      <w:proofErr w:type="spellStart"/>
      <w:r w:rsidR="00EB50E1">
        <w:rPr>
          <w:rFonts w:ascii="Times New Roman" w:hAnsi="Times New Roman" w:cs="Times New Roman"/>
          <w:sz w:val="28"/>
          <w:szCs w:val="28"/>
          <w:lang w:val="uk-UA"/>
        </w:rPr>
        <w:t>Буяльського</w:t>
      </w:r>
      <w:proofErr w:type="spellEnd"/>
      <w:r w:rsidR="007468AD" w:rsidRPr="00834F8F">
        <w:rPr>
          <w:rFonts w:ascii="Times New Roman" w:hAnsi="Times New Roman" w:cs="Times New Roman"/>
          <w:sz w:val="28"/>
          <w:szCs w:val="28"/>
          <w:lang w:val="uk-UA"/>
        </w:rPr>
        <w:t xml:space="preserve"> на списання основних засобів</w:t>
      </w:r>
      <w:r w:rsidR="009C7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0BCE" w:rsidRDefault="00DF0BCE" w:rsidP="00DF0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Голосували «за» - </w:t>
      </w:r>
      <w:r w:rsidR="009C76C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проти-0, утримались-0.</w:t>
      </w:r>
    </w:p>
    <w:p w:rsidR="009C76CE" w:rsidRDefault="009C76CE" w:rsidP="00DF0B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803B9F" w:rsidP="00EB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50E1" w:rsidRDefault="00EB50E1" w:rsidP="00EB5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39FE" w:rsidRDefault="009639F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                                                   </w:t>
      </w:r>
      <w:r w:rsidR="00EB50E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І.І.Гавриленко  </w:t>
      </w:r>
    </w:p>
    <w:p w:rsidR="00DF0BCE" w:rsidRDefault="00DF0BCE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BCE" w:rsidRDefault="007468AD" w:rsidP="009639F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39FE" w:rsidRDefault="009639FE" w:rsidP="0096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777" w:rsidRPr="009639FE" w:rsidRDefault="00D32777">
      <w:pPr>
        <w:rPr>
          <w:lang w:val="uk-UA"/>
        </w:rPr>
      </w:pPr>
    </w:p>
    <w:sectPr w:rsidR="00D32777" w:rsidRPr="009639FE" w:rsidSect="00D3277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2F6"/>
    <w:multiLevelType w:val="hybridMultilevel"/>
    <w:tmpl w:val="6B9480DA"/>
    <w:lvl w:ilvl="0" w:tplc="C5060594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1706B7B"/>
    <w:multiLevelType w:val="hybridMultilevel"/>
    <w:tmpl w:val="4B78A52C"/>
    <w:lvl w:ilvl="0" w:tplc="C3E4818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00C58AB"/>
    <w:multiLevelType w:val="hybridMultilevel"/>
    <w:tmpl w:val="E17E5B38"/>
    <w:lvl w:ilvl="0" w:tplc="D9D0839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9FE"/>
    <w:rsid w:val="00005916"/>
    <w:rsid w:val="00065E0B"/>
    <w:rsid w:val="000B32B1"/>
    <w:rsid w:val="000D72A2"/>
    <w:rsid w:val="0012020D"/>
    <w:rsid w:val="00135B38"/>
    <w:rsid w:val="00203C2B"/>
    <w:rsid w:val="00204056"/>
    <w:rsid w:val="00266C8B"/>
    <w:rsid w:val="002A15DD"/>
    <w:rsid w:val="002E2121"/>
    <w:rsid w:val="002F524D"/>
    <w:rsid w:val="00332675"/>
    <w:rsid w:val="003371FA"/>
    <w:rsid w:val="003372B8"/>
    <w:rsid w:val="00375B36"/>
    <w:rsid w:val="00421B50"/>
    <w:rsid w:val="005B4842"/>
    <w:rsid w:val="005B610E"/>
    <w:rsid w:val="006571FE"/>
    <w:rsid w:val="006819EE"/>
    <w:rsid w:val="006B3917"/>
    <w:rsid w:val="0073735D"/>
    <w:rsid w:val="007468AD"/>
    <w:rsid w:val="007600D5"/>
    <w:rsid w:val="00803B9F"/>
    <w:rsid w:val="00834F8F"/>
    <w:rsid w:val="00860E51"/>
    <w:rsid w:val="008B7449"/>
    <w:rsid w:val="008E0354"/>
    <w:rsid w:val="008E2706"/>
    <w:rsid w:val="00920093"/>
    <w:rsid w:val="00922366"/>
    <w:rsid w:val="009639FE"/>
    <w:rsid w:val="00987751"/>
    <w:rsid w:val="009B7412"/>
    <w:rsid w:val="009C76CE"/>
    <w:rsid w:val="00A41F32"/>
    <w:rsid w:val="00AA6667"/>
    <w:rsid w:val="00AA6A6F"/>
    <w:rsid w:val="00AC5570"/>
    <w:rsid w:val="00AD7AA2"/>
    <w:rsid w:val="00AF24B5"/>
    <w:rsid w:val="00B741A0"/>
    <w:rsid w:val="00BA35CC"/>
    <w:rsid w:val="00BD1366"/>
    <w:rsid w:val="00BD3DF2"/>
    <w:rsid w:val="00C57AC3"/>
    <w:rsid w:val="00C67D4C"/>
    <w:rsid w:val="00C820EF"/>
    <w:rsid w:val="00CF1232"/>
    <w:rsid w:val="00D17488"/>
    <w:rsid w:val="00D32777"/>
    <w:rsid w:val="00D721B9"/>
    <w:rsid w:val="00DF0BCE"/>
    <w:rsid w:val="00EB50E1"/>
    <w:rsid w:val="00EE7560"/>
    <w:rsid w:val="00F2337E"/>
    <w:rsid w:val="00F2463A"/>
    <w:rsid w:val="00F7594D"/>
    <w:rsid w:val="00F978D4"/>
    <w:rsid w:val="00FF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FE"/>
  </w:style>
  <w:style w:type="paragraph" w:styleId="1">
    <w:name w:val="heading 1"/>
    <w:basedOn w:val="a"/>
    <w:next w:val="a"/>
    <w:link w:val="10"/>
    <w:qFormat/>
    <w:rsid w:val="00BD13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D136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BD13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BD1366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Уч. класс</cp:lastModifiedBy>
  <cp:revision>57</cp:revision>
  <cp:lastPrinted>2016-06-17T12:50:00Z</cp:lastPrinted>
  <dcterms:created xsi:type="dcterms:W3CDTF">2016-05-04T07:53:00Z</dcterms:created>
  <dcterms:modified xsi:type="dcterms:W3CDTF">2016-06-21T11:18:00Z</dcterms:modified>
</cp:coreProperties>
</file>